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11231" w14:textId="632DA047" w:rsidR="009E7C5E" w:rsidRDefault="00186492" w:rsidP="00186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Městský úřad Jáchymov</w:t>
      </w:r>
    </w:p>
    <w:p w14:paraId="60B4B8EA" w14:textId="44018B4B" w:rsidR="00186492" w:rsidRDefault="00186492" w:rsidP="00186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obyvatel</w:t>
      </w:r>
    </w:p>
    <w:p w14:paraId="089C467F" w14:textId="44BEF3C6" w:rsidR="00186492" w:rsidRDefault="00186492" w:rsidP="00186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nám. Republiky čp. 1</w:t>
      </w:r>
    </w:p>
    <w:p w14:paraId="6CF16A1C" w14:textId="2C8DCBAC" w:rsidR="00186492" w:rsidRDefault="00186492" w:rsidP="00186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 51 Jáchymov</w:t>
      </w:r>
    </w:p>
    <w:p w14:paraId="0C2F7667" w14:textId="77777777" w:rsidR="00186492" w:rsidRPr="008824FA" w:rsidRDefault="00186492" w:rsidP="00186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5C756" w14:textId="5FF1C874" w:rsidR="00186492" w:rsidRPr="005026BC" w:rsidRDefault="00186492" w:rsidP="00186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6BC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Žádost o zrušení údaje o místu trvalého pobytu</w:t>
      </w:r>
    </w:p>
    <w:p w14:paraId="4708E089" w14:textId="1D8E03CC" w:rsidR="00186492" w:rsidRDefault="00186492" w:rsidP="001864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§ 12 odst. 1 písm. c) zák.</w:t>
      </w:r>
      <w:r w:rsidR="00721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 13</w:t>
      </w:r>
      <w:r w:rsidR="004B4A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/2000 Sb., o evidenci obyvatel a rodných čísel a o změně některých zákonů, ve znění pozdějších předpisů (dále jen zákon o evidenci obyvatel)</w:t>
      </w:r>
    </w:p>
    <w:p w14:paraId="0354C967" w14:textId="66BF3634" w:rsidR="004D36BB" w:rsidRDefault="004D36BB" w:rsidP="004D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25C308CC" w14:textId="458EA96A" w:rsidR="004D36BB" w:rsidRPr="004D36BB" w:rsidRDefault="004D36BB" w:rsidP="004D36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4FA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Žadatel:</w:t>
      </w:r>
    </w:p>
    <w:p w14:paraId="40A454B6" w14:textId="57860A45" w:rsidR="004D36BB" w:rsidRDefault="004D36BB" w:rsidP="004D36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příjmení, titul/název společnosti: ………………………………………………………</w:t>
      </w:r>
    </w:p>
    <w:p w14:paraId="49C59D1D" w14:textId="58844AF7" w:rsidR="004D36BB" w:rsidRDefault="004D36BB" w:rsidP="004D36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……………………….. </w:t>
      </w:r>
      <w:r w:rsidR="006661E9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íslo občanského průkazu (cestovního pasu) ………………………… IČO …………………..</w:t>
      </w:r>
    </w:p>
    <w:p w14:paraId="1826787B" w14:textId="270F3488" w:rsidR="004D36BB" w:rsidRDefault="004D36BB" w:rsidP="004D36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pobytu/sídlo společnosti ……………………………………………………….</w:t>
      </w:r>
    </w:p>
    <w:p w14:paraId="56A08AC3" w14:textId="5D719B99" w:rsidR="00721089" w:rsidRDefault="00721089" w:rsidP="004D36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pro doručování, pokud není shodná s trvalým bydlištěm (případně číslo telefonu)</w:t>
      </w:r>
      <w:r w:rsidR="00320DB5">
        <w:rPr>
          <w:rFonts w:ascii="Times New Roman" w:hAnsi="Times New Roman" w:cs="Times New Roman"/>
          <w:sz w:val="24"/>
          <w:szCs w:val="24"/>
        </w:rPr>
        <w:t xml:space="preserve"> ……..</w:t>
      </w:r>
    </w:p>
    <w:p w14:paraId="2D7DEE69" w14:textId="63DF6B7A" w:rsidR="00320DB5" w:rsidRDefault="00320DB5" w:rsidP="004D36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79F222C" w14:textId="5DE3F7BC" w:rsidR="003E5ECA" w:rsidRDefault="00721089" w:rsidP="003E5EC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FA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Prohlašuji, že jsem oprávněn/a podat tento návrh, jelikož mám k</w:t>
      </w:r>
      <w:r w:rsidR="00E67DB6" w:rsidRPr="008824FA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 </w:t>
      </w:r>
      <w:r w:rsidRPr="008824FA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nemovitosti</w:t>
      </w:r>
      <w:r w:rsidR="00E67DB6" w:rsidRPr="008824FA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8824FA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na jejíž adrese má být trvalý pobyt níže uvedené osoby zrušen, následující vztah</w:t>
      </w:r>
      <w:r w:rsidR="003E5ECA" w:rsidRPr="003E5ECA">
        <w:rPr>
          <w:rFonts w:ascii="Times New Roman" w:hAnsi="Times New Roman" w:cs="Times New Roman"/>
          <w:sz w:val="24"/>
          <w:szCs w:val="24"/>
          <w:highlight w:val="darkGra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71518" w14:textId="65FC6C86" w:rsidR="00721089" w:rsidRPr="003E5ECA" w:rsidRDefault="00721089" w:rsidP="003E5EC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ECA">
        <w:rPr>
          <w:rFonts w:ascii="Times New Roman" w:hAnsi="Times New Roman" w:cs="Times New Roman"/>
          <w:sz w:val="24"/>
          <w:szCs w:val="24"/>
        </w:rPr>
        <w:t>jsem vlastník (spoluvlastník) nemovitosti, což prokazuji lisem vlastnictví z katastru nemovitostí (</w:t>
      </w:r>
      <w:r w:rsidRPr="003E5ECA">
        <w:rPr>
          <w:rFonts w:ascii="Times New Roman" w:hAnsi="Times New Roman" w:cs="Times New Roman"/>
          <w:i/>
          <w:iCs/>
          <w:sz w:val="24"/>
          <w:szCs w:val="24"/>
        </w:rPr>
        <w:t>stačí prostá kopie</w:t>
      </w:r>
      <w:r w:rsidRPr="003E5ECA">
        <w:rPr>
          <w:rFonts w:ascii="Times New Roman" w:hAnsi="Times New Roman" w:cs="Times New Roman"/>
          <w:sz w:val="24"/>
          <w:szCs w:val="24"/>
        </w:rPr>
        <w:t>)</w:t>
      </w:r>
    </w:p>
    <w:p w14:paraId="43BD9CCE" w14:textId="0CE643D2" w:rsidR="00721089" w:rsidRDefault="00721089" w:rsidP="0072108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nájemcem (spolunájemcem) nemovitosti, což prokazuji přiloženou kopí platné nájemní smlouvy</w:t>
      </w:r>
    </w:p>
    <w:p w14:paraId="4A43A9FF" w14:textId="77777777" w:rsidR="006661E9" w:rsidRDefault="00721089" w:rsidP="003E5EC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nemovitosti mám jiný užívací vztah: …………………………………………………</w:t>
      </w:r>
      <w:r w:rsidR="00E67DB6">
        <w:rPr>
          <w:rFonts w:ascii="Times New Roman" w:hAnsi="Times New Roman" w:cs="Times New Roman"/>
          <w:sz w:val="24"/>
          <w:szCs w:val="24"/>
        </w:rPr>
        <w:t>….</w:t>
      </w:r>
    </w:p>
    <w:p w14:paraId="770AA3E4" w14:textId="432DAC9C" w:rsidR="00E67DB6" w:rsidRPr="00AA294F" w:rsidRDefault="00E67DB6" w:rsidP="003E5ECA">
      <w:pPr>
        <w:spacing w:after="0" w:line="240" w:lineRule="auto"/>
        <w:ind w:left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294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6661E9" w:rsidRPr="00AA294F">
        <w:rPr>
          <w:rFonts w:ascii="Times New Roman" w:hAnsi="Times New Roman" w:cs="Times New Roman"/>
          <w:i/>
          <w:iCs/>
          <w:sz w:val="20"/>
          <w:szCs w:val="20"/>
        </w:rPr>
        <w:t xml:space="preserve">vhodné </w:t>
      </w:r>
      <w:r w:rsidRPr="00AA294F">
        <w:rPr>
          <w:rFonts w:ascii="Times New Roman" w:hAnsi="Times New Roman" w:cs="Times New Roman"/>
          <w:i/>
          <w:iCs/>
          <w:sz w:val="20"/>
          <w:szCs w:val="20"/>
        </w:rPr>
        <w:t>zaškrtněte</w:t>
      </w:r>
      <w:r w:rsidR="006661E9" w:rsidRPr="00AA294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ED5BF00" w14:textId="77777777" w:rsidR="003E5ECA" w:rsidRDefault="003E5ECA" w:rsidP="003E5EC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F631546" w14:textId="6F9EA364" w:rsidR="006661E9" w:rsidRPr="006661E9" w:rsidRDefault="006661E9" w:rsidP="006661E9">
      <w:pPr>
        <w:spacing w:after="120" w:line="240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4FA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Žádám o zrušení údaje o trvalém pobytu občana</w:t>
      </w:r>
    </w:p>
    <w:p w14:paraId="57C27070" w14:textId="69685129" w:rsidR="003E5ECA" w:rsidRDefault="006661E9" w:rsidP="006661E9">
      <w:pPr>
        <w:spacing w:after="12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………………………………………</w:t>
      </w:r>
      <w:r w:rsidR="003E5EC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814D71E" w14:textId="44CFF379" w:rsidR="006661E9" w:rsidRDefault="003E5ECA" w:rsidP="006661E9">
      <w:pPr>
        <w:spacing w:after="12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</w:t>
      </w:r>
      <w:r w:rsidR="006661E9">
        <w:rPr>
          <w:rFonts w:ascii="Times New Roman" w:hAnsi="Times New Roman" w:cs="Times New Roman"/>
          <w:sz w:val="24"/>
          <w:szCs w:val="24"/>
        </w:rPr>
        <w:t xml:space="preserve"> </w:t>
      </w:r>
      <w:r w:rsidR="005026BC">
        <w:rPr>
          <w:rFonts w:ascii="Times New Roman" w:hAnsi="Times New Roman" w:cs="Times New Roman"/>
          <w:sz w:val="24"/>
          <w:szCs w:val="24"/>
        </w:rPr>
        <w:t>.</w:t>
      </w:r>
      <w:r w:rsidR="006661E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180CC598" w14:textId="77777777" w:rsidR="003E5ECA" w:rsidRDefault="003E5ECA" w:rsidP="006661E9">
      <w:pPr>
        <w:spacing w:after="12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pobytu, která má být zrušena: Jáchymov</w:t>
      </w:r>
    </w:p>
    <w:p w14:paraId="0285C4DF" w14:textId="4E525F11" w:rsidR="003E5ECA" w:rsidRDefault="003E5ECA" w:rsidP="003E5ECA">
      <w:pPr>
        <w:spacing w:after="12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ulice …………………………………... č.p. ……………… č. bytu …………………………..</w:t>
      </w:r>
    </w:p>
    <w:p w14:paraId="68055E8D" w14:textId="061737E8" w:rsidR="006661E9" w:rsidRDefault="006661E9" w:rsidP="00320DB5">
      <w:pPr>
        <w:spacing w:after="12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026BC">
        <w:rPr>
          <w:rFonts w:ascii="Times New Roman" w:hAnsi="Times New Roman" w:cs="Times New Roman"/>
          <w:i/>
          <w:iCs/>
          <w:sz w:val="20"/>
          <w:szCs w:val="20"/>
        </w:rPr>
        <w:t>telefon, případně jiný kontakt, pokud je vám znám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6F3855" w14:textId="7D65E86C" w:rsidR="006661E9" w:rsidRDefault="003E5ECA" w:rsidP="003E5ECA">
      <w:pPr>
        <w:spacing w:after="12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této adrese se nezdržuje od</w:t>
      </w:r>
      <w:r w:rsidR="006661E9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49DF0C3" w14:textId="0DA4609B" w:rsidR="003E5ECA" w:rsidRDefault="003E5ECA" w:rsidP="003E5ECA">
      <w:pPr>
        <w:spacing w:after="12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Adresa, na které se tato </w:t>
      </w:r>
      <w:r w:rsidR="008C79E6">
        <w:rPr>
          <w:rFonts w:ascii="Times New Roman" w:hAnsi="Times New Roman" w:cs="Times New Roman"/>
          <w:sz w:val="24"/>
          <w:szCs w:val="24"/>
        </w:rPr>
        <w:t xml:space="preserve">osoba </w:t>
      </w:r>
      <w:r>
        <w:rPr>
          <w:rFonts w:ascii="Times New Roman" w:hAnsi="Times New Roman" w:cs="Times New Roman"/>
          <w:sz w:val="24"/>
          <w:szCs w:val="24"/>
        </w:rPr>
        <w:t>zdržuje …………………………………………………</w:t>
      </w:r>
      <w:r w:rsidR="008C79E6">
        <w:rPr>
          <w:rFonts w:ascii="Times New Roman" w:hAnsi="Times New Roman" w:cs="Times New Roman"/>
          <w:sz w:val="24"/>
          <w:szCs w:val="24"/>
        </w:rPr>
        <w:t>……….</w:t>
      </w:r>
    </w:p>
    <w:p w14:paraId="37FAC9CB" w14:textId="45A1B1DD" w:rsidR="00AA294F" w:rsidRPr="00AA294F" w:rsidRDefault="00AA294F" w:rsidP="003E5ECA">
      <w:pPr>
        <w:spacing w:after="120" w:line="240" w:lineRule="auto"/>
        <w:ind w:left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294F">
        <w:rPr>
          <w:rFonts w:ascii="Times New Roman" w:hAnsi="Times New Roman" w:cs="Times New Roman"/>
          <w:i/>
          <w:iCs/>
          <w:sz w:val="20"/>
          <w:szCs w:val="20"/>
        </w:rPr>
        <w:t>(pokud je žadateli známá)</w:t>
      </w:r>
    </w:p>
    <w:p w14:paraId="049A5969" w14:textId="5BB10D5C" w:rsidR="00320DB5" w:rsidRDefault="008C79E6" w:rsidP="006661E9">
      <w:pPr>
        <w:spacing w:after="12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osoba dříve užívala dům/byt na adrese trvalého pobyt, protože:</w:t>
      </w:r>
    </w:p>
    <w:p w14:paraId="6434EF5E" w14:textId="7979E24F" w:rsidR="008C79E6" w:rsidRDefault="008C79E6" w:rsidP="008C79E6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 (spolu)vlastníkem nemovitosti</w:t>
      </w:r>
    </w:p>
    <w:p w14:paraId="1CF30630" w14:textId="6AD56479" w:rsidR="008C79E6" w:rsidRDefault="008C79E6" w:rsidP="008C79E6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 (spolu)nájemcem nemovitosti</w:t>
      </w:r>
    </w:p>
    <w:p w14:paraId="1880E61A" w14:textId="305D5C9B" w:rsidR="008C79E6" w:rsidRDefault="008C79E6" w:rsidP="008C79E6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tím souhlasil vlastník nemovitosti</w:t>
      </w:r>
    </w:p>
    <w:p w14:paraId="343AC90E" w14:textId="7AF1BCB2" w:rsidR="008C79E6" w:rsidRDefault="008C79E6" w:rsidP="008C79E6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tím souhlasila oprávněná osoba (</w:t>
      </w:r>
      <w:r w:rsidRPr="008C79E6">
        <w:rPr>
          <w:rFonts w:ascii="Times New Roman" w:hAnsi="Times New Roman" w:cs="Times New Roman"/>
          <w:i/>
          <w:iCs/>
          <w:sz w:val="20"/>
          <w:szCs w:val="20"/>
        </w:rPr>
        <w:t>např. nájemce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98E6EA" w14:textId="5C480482" w:rsidR="008C79E6" w:rsidRDefault="008C79E6" w:rsidP="008C79E6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měla k nemovitosti jiný užívací vztah (</w:t>
      </w:r>
      <w:r w:rsidRPr="008C79E6">
        <w:rPr>
          <w:rFonts w:ascii="Times New Roman" w:hAnsi="Times New Roman" w:cs="Times New Roman"/>
          <w:i/>
          <w:iCs/>
          <w:sz w:val="20"/>
          <w:szCs w:val="20"/>
        </w:rPr>
        <w:t>např. věcné břemeno, podnájem apod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47A432B6" w14:textId="542E30C1" w:rsidR="008C79E6" w:rsidRDefault="008C79E6" w:rsidP="005026BC">
      <w:pPr>
        <w:pStyle w:val="Odstavecseseznamem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82B31D2" w14:textId="77777777" w:rsidR="005026BC" w:rsidRPr="00AA294F" w:rsidRDefault="005026BC" w:rsidP="005026BC">
      <w:pPr>
        <w:spacing w:after="0" w:line="240" w:lineRule="auto"/>
        <w:ind w:left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294F">
        <w:rPr>
          <w:rFonts w:ascii="Times New Roman" w:hAnsi="Times New Roman" w:cs="Times New Roman"/>
          <w:i/>
          <w:iCs/>
          <w:sz w:val="20"/>
          <w:szCs w:val="20"/>
        </w:rPr>
        <w:t>(vhodné zaškrtněte)</w:t>
      </w:r>
    </w:p>
    <w:p w14:paraId="2F125FF2" w14:textId="5B2CC655" w:rsidR="005026BC" w:rsidRDefault="00320DB5" w:rsidP="005026BC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294F">
        <w:rPr>
          <w:rFonts w:ascii="Times New Roman" w:hAnsi="Times New Roman" w:cs="Times New Roman"/>
          <w:sz w:val="24"/>
          <w:szCs w:val="24"/>
        </w:rPr>
        <w:lastRenderedPageBreak/>
        <w:t xml:space="preserve">Podle § 12 odst. 2 zák. č. 133/2000 Sb. o evidenci obyvatel je </w:t>
      </w:r>
      <w:r w:rsidRPr="00AA294F">
        <w:rPr>
          <w:rFonts w:ascii="Times New Roman" w:hAnsi="Times New Roman" w:cs="Times New Roman"/>
          <w:b/>
          <w:bCs/>
          <w:sz w:val="24"/>
          <w:szCs w:val="24"/>
        </w:rPr>
        <w:t>žadatel povinen prokázat, že zaniklo užívací právo</w:t>
      </w:r>
      <w:r w:rsidRPr="00AA294F">
        <w:rPr>
          <w:rFonts w:ascii="Times New Roman" w:hAnsi="Times New Roman" w:cs="Times New Roman"/>
          <w:sz w:val="24"/>
          <w:szCs w:val="24"/>
        </w:rPr>
        <w:t xml:space="preserve"> občana (jemuž se má zrušit údaj o místě trvalého pobytu) k objektu nebo vymezené části objektu, jehož adresa je v evidenci obyvatel uvedena jako jeho místo trvalého pobytu a </w:t>
      </w:r>
      <w:r w:rsidRPr="00AA294F">
        <w:rPr>
          <w:rFonts w:ascii="Times New Roman" w:hAnsi="Times New Roman" w:cs="Times New Roman"/>
          <w:b/>
          <w:bCs/>
          <w:sz w:val="24"/>
          <w:szCs w:val="24"/>
        </w:rPr>
        <w:t>že neužívá tento objekt</w:t>
      </w:r>
      <w:r w:rsidRPr="00AA294F">
        <w:rPr>
          <w:rFonts w:ascii="Times New Roman" w:hAnsi="Times New Roman" w:cs="Times New Roman"/>
          <w:sz w:val="24"/>
          <w:szCs w:val="24"/>
        </w:rPr>
        <w:t xml:space="preserve"> nebo je vymezenou část</w:t>
      </w:r>
      <w:r w:rsidRPr="008C79E6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6661E9" w:rsidRPr="008C79E6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34F0DC75" w14:textId="1716F285" w:rsidR="00C762A5" w:rsidRPr="005026BC" w:rsidRDefault="00C762A5" w:rsidP="005026BC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824FA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Jako důkaz, že osoba na adrese svého trvalého pobytu již nebydlí, navrhuji</w:t>
      </w:r>
      <w:r>
        <w:rPr>
          <w:rFonts w:ascii="Times New Roman" w:hAnsi="Times New Roman" w:cs="Times New Roman"/>
          <w:sz w:val="24"/>
          <w:szCs w:val="24"/>
        </w:rPr>
        <w:t xml:space="preserve"> výslech svědka/ů</w:t>
      </w:r>
      <w:r w:rsidR="008C79E6">
        <w:rPr>
          <w:rFonts w:ascii="Times New Roman" w:hAnsi="Times New Roman" w:cs="Times New Roman"/>
          <w:sz w:val="24"/>
          <w:szCs w:val="24"/>
        </w:rPr>
        <w:t xml:space="preserve"> (</w:t>
      </w:r>
      <w:r w:rsidR="008C79E6" w:rsidRPr="008824FA">
        <w:rPr>
          <w:rFonts w:ascii="Times New Roman" w:hAnsi="Times New Roman" w:cs="Times New Roman"/>
          <w:i/>
          <w:iCs/>
          <w:sz w:val="20"/>
          <w:szCs w:val="20"/>
        </w:rPr>
        <w:t>jméno, datum narození, adresa</w:t>
      </w:r>
      <w:r w:rsidR="008824FA">
        <w:rPr>
          <w:rFonts w:ascii="Times New Roman" w:hAnsi="Times New Roman" w:cs="Times New Roman"/>
          <w:i/>
          <w:iCs/>
          <w:sz w:val="20"/>
          <w:szCs w:val="20"/>
        </w:rPr>
        <w:t>, telefon, pokud je vám znám</w:t>
      </w:r>
      <w:r w:rsidR="008C79E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026BC">
        <w:rPr>
          <w:rFonts w:ascii="Times New Roman" w:hAnsi="Times New Roman" w:cs="Times New Roman"/>
          <w:sz w:val="24"/>
          <w:szCs w:val="24"/>
        </w:rPr>
        <w:t>.</w:t>
      </w:r>
    </w:p>
    <w:p w14:paraId="732A85E9" w14:textId="5044F2FC" w:rsidR="005026BC" w:rsidRDefault="008824FA" w:rsidP="005026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5026BC">
        <w:rPr>
          <w:rFonts w:ascii="Times New Roman" w:hAnsi="Times New Roman" w:cs="Times New Roman"/>
          <w:sz w:val="24"/>
          <w:szCs w:val="24"/>
        </w:rPr>
        <w:t>..</w:t>
      </w:r>
    </w:p>
    <w:p w14:paraId="2C07477C" w14:textId="77777777" w:rsidR="005026BC" w:rsidRDefault="005026BC" w:rsidP="008824FA">
      <w:pPr>
        <w:spacing w:after="12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3DA1233" w14:textId="3B08E08A" w:rsidR="008824FA" w:rsidRPr="008824FA" w:rsidRDefault="008824FA" w:rsidP="005026B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4FA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Jako důkaz, že tato osoba pozbyla právo bydlet na adrese trvalého pobytu, navrhuji:</w:t>
      </w:r>
    </w:p>
    <w:p w14:paraId="78C7A15B" w14:textId="352BF56A" w:rsidR="008824FA" w:rsidRDefault="008824FA" w:rsidP="008824F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z katastru nemovitostí</w:t>
      </w:r>
    </w:p>
    <w:p w14:paraId="15C0E2BE" w14:textId="1681C734" w:rsidR="008824FA" w:rsidRDefault="008824FA" w:rsidP="008824F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smlouva</w:t>
      </w:r>
    </w:p>
    <w:p w14:paraId="71C324CD" w14:textId="67B5640C" w:rsidR="008824FA" w:rsidRDefault="008824FA" w:rsidP="008824F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nájemní smlouva</w:t>
      </w:r>
    </w:p>
    <w:p w14:paraId="14FBD225" w14:textId="78D91B8E" w:rsidR="008824FA" w:rsidRDefault="008824FA" w:rsidP="008824F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jiné: ……………………………………………………………………………………………...</w:t>
      </w:r>
    </w:p>
    <w:p w14:paraId="0A548809" w14:textId="77777777" w:rsidR="005026BC" w:rsidRDefault="005026BC" w:rsidP="005026BC">
      <w:pPr>
        <w:pStyle w:val="Odstavecseseznamem"/>
        <w:spacing w:after="12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14:paraId="3B206BF0" w14:textId="7BCC46AF" w:rsidR="008824FA" w:rsidRDefault="008824FA" w:rsidP="005026BC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824FA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Další odůvodnění žádosti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0"/>
          <w:szCs w:val="20"/>
        </w:rPr>
        <w:t>uveďte důvody podání žádosti; za jakých okolností se osoba odstěhovala, zda m</w:t>
      </w:r>
      <w:r w:rsidR="004C0230">
        <w:rPr>
          <w:rFonts w:ascii="Times New Roman" w:hAnsi="Times New Roman" w:cs="Times New Roman"/>
          <w:i/>
          <w:iCs/>
          <w:sz w:val="20"/>
          <w:szCs w:val="20"/>
        </w:rPr>
        <w:t>á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v nemovitosti nějaké osobní nebo movité věci</w:t>
      </w:r>
    </w:p>
    <w:p w14:paraId="5F6A2AAE" w14:textId="706B3BF4" w:rsidR="008824FA" w:rsidRDefault="008824FA" w:rsidP="005026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5026BC">
        <w:rPr>
          <w:rFonts w:ascii="Times New Roman" w:hAnsi="Times New Roman" w:cs="Times New Roman"/>
          <w:sz w:val="24"/>
          <w:szCs w:val="24"/>
        </w:rPr>
        <w:t>..</w:t>
      </w:r>
    </w:p>
    <w:p w14:paraId="5A87A50C" w14:textId="3D4C7E92" w:rsidR="005026BC" w:rsidRDefault="008824FA" w:rsidP="002F0EB1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5026BC">
        <w:rPr>
          <w:rFonts w:ascii="Times New Roman" w:hAnsi="Times New Roman" w:cs="Times New Roman"/>
          <w:sz w:val="24"/>
          <w:szCs w:val="24"/>
        </w:rPr>
        <w:t>..</w:t>
      </w:r>
    </w:p>
    <w:p w14:paraId="0C51110A" w14:textId="77777777" w:rsidR="002F0EB1" w:rsidRDefault="002F0EB1" w:rsidP="002F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67B7E" w14:textId="7AF54427" w:rsidR="002F0EB1" w:rsidRDefault="002F0EB1" w:rsidP="002F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Jáchymově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Podpis žadatele:</w:t>
      </w:r>
    </w:p>
    <w:p w14:paraId="21717176" w14:textId="77777777" w:rsidR="002F0EB1" w:rsidRDefault="002F0EB1" w:rsidP="002F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1A5DF" w14:textId="77777777" w:rsidR="004C0230" w:rsidRDefault="004C0230" w:rsidP="002F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F1A61" w14:textId="77777777" w:rsidR="004C0230" w:rsidRDefault="004C0230" w:rsidP="002F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A1384" w14:textId="13155D0B" w:rsidR="002F0EB1" w:rsidRPr="002F0EB1" w:rsidRDefault="002F0EB1" w:rsidP="002F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Správní poplatek uhrazen:</w:t>
      </w:r>
    </w:p>
    <w:p w14:paraId="2274BF4F" w14:textId="77777777" w:rsidR="0055173F" w:rsidRPr="005026BC" w:rsidRDefault="0055173F" w:rsidP="005026BC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F2CBFBE" w14:textId="65205214" w:rsidR="006661E9" w:rsidRPr="00320DB5" w:rsidRDefault="006661E9" w:rsidP="006661E9">
      <w:pPr>
        <w:spacing w:after="12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320DB5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sectPr w:rsidR="006661E9" w:rsidRPr="0032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26406"/>
    <w:multiLevelType w:val="hybridMultilevel"/>
    <w:tmpl w:val="9360523A"/>
    <w:lvl w:ilvl="0" w:tplc="FF063084">
      <w:start w:val="36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5578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92"/>
    <w:rsid w:val="00186492"/>
    <w:rsid w:val="002F0EB1"/>
    <w:rsid w:val="00320DB5"/>
    <w:rsid w:val="003E5ECA"/>
    <w:rsid w:val="004B4A9B"/>
    <w:rsid w:val="004C0230"/>
    <w:rsid w:val="004D36BB"/>
    <w:rsid w:val="005026BC"/>
    <w:rsid w:val="00544969"/>
    <w:rsid w:val="0055173F"/>
    <w:rsid w:val="006661E9"/>
    <w:rsid w:val="00721089"/>
    <w:rsid w:val="008824FA"/>
    <w:rsid w:val="008A27E7"/>
    <w:rsid w:val="008C79E6"/>
    <w:rsid w:val="009E7C5E"/>
    <w:rsid w:val="00AA294F"/>
    <w:rsid w:val="00C762A5"/>
    <w:rsid w:val="00E6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8F64"/>
  <w15:chartTrackingRefBased/>
  <w15:docId w15:val="{6713A1B2-58D5-4E98-B7F9-7C22EC63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Město Jáchymov</cp:lastModifiedBy>
  <cp:revision>2</cp:revision>
  <dcterms:created xsi:type="dcterms:W3CDTF">2024-05-31T10:34:00Z</dcterms:created>
  <dcterms:modified xsi:type="dcterms:W3CDTF">2024-05-31T10:34:00Z</dcterms:modified>
</cp:coreProperties>
</file>